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1D" w:rsidRDefault="008F2C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8F2C90" w:rsidRDefault="008F2C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8F2C90" w:rsidRDefault="008F2C90" w:rsidP="008F2C90">
      <w:pPr>
        <w:jc w:val="center"/>
      </w:pPr>
      <w:r>
        <w:t>Governments of Southern and Eastern Asia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F2C90" w:rsidTr="008F2C90"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  <w:r>
              <w:t>India</w:t>
            </w: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  <w:r>
              <w:t>China</w:t>
            </w: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  <w:r>
              <w:t>Japan</w:t>
            </w:r>
          </w:p>
        </w:tc>
        <w:tc>
          <w:tcPr>
            <w:tcW w:w="2636" w:type="dxa"/>
          </w:tcPr>
          <w:p w:rsidR="008F2C90" w:rsidRDefault="008F2C90" w:rsidP="008F2C90">
            <w:pPr>
              <w:jc w:val="center"/>
            </w:pPr>
            <w:r>
              <w:t>North Korea</w:t>
            </w:r>
          </w:p>
        </w:tc>
      </w:tr>
      <w:tr w:rsidR="008F2C90" w:rsidTr="008F2C90">
        <w:tc>
          <w:tcPr>
            <w:tcW w:w="2635" w:type="dxa"/>
          </w:tcPr>
          <w:p w:rsidR="008F2C90" w:rsidRDefault="008F2C90" w:rsidP="008F2C90">
            <w:pPr>
              <w:jc w:val="center"/>
            </w:pPr>
            <w:r>
              <w:t>Type of Government</w:t>
            </w: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6" w:type="dxa"/>
          </w:tcPr>
          <w:p w:rsidR="008F2C90" w:rsidRDefault="008F2C90" w:rsidP="008F2C90">
            <w:pPr>
              <w:jc w:val="center"/>
            </w:pPr>
          </w:p>
        </w:tc>
      </w:tr>
      <w:tr w:rsidR="008F2C90" w:rsidTr="008F2C90">
        <w:tc>
          <w:tcPr>
            <w:tcW w:w="2635" w:type="dxa"/>
          </w:tcPr>
          <w:p w:rsidR="008F2C90" w:rsidRDefault="008F2C90" w:rsidP="008F2C90">
            <w:pPr>
              <w:jc w:val="center"/>
            </w:pPr>
            <w:r>
              <w:t>Title of Leader</w:t>
            </w: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6" w:type="dxa"/>
          </w:tcPr>
          <w:p w:rsidR="008F2C90" w:rsidRDefault="008F2C90" w:rsidP="008F2C90">
            <w:pPr>
              <w:jc w:val="center"/>
            </w:pPr>
          </w:p>
        </w:tc>
      </w:tr>
      <w:tr w:rsidR="008F2C90" w:rsidTr="008F2C90">
        <w:tc>
          <w:tcPr>
            <w:tcW w:w="2635" w:type="dxa"/>
          </w:tcPr>
          <w:p w:rsidR="008F2C90" w:rsidRDefault="008F2C90" w:rsidP="008F2C90">
            <w:pPr>
              <w:jc w:val="center"/>
            </w:pPr>
            <w:r>
              <w:t>How Leader Takes Power</w:t>
            </w: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6" w:type="dxa"/>
          </w:tcPr>
          <w:p w:rsidR="008F2C90" w:rsidRDefault="008F2C90" w:rsidP="008F2C90">
            <w:pPr>
              <w:jc w:val="center"/>
            </w:pPr>
          </w:p>
        </w:tc>
      </w:tr>
      <w:tr w:rsidR="008F2C90" w:rsidTr="008F2C90">
        <w:tc>
          <w:tcPr>
            <w:tcW w:w="2635" w:type="dxa"/>
          </w:tcPr>
          <w:p w:rsidR="008F2C90" w:rsidRDefault="008F2C90" w:rsidP="008F2C90">
            <w:pPr>
              <w:jc w:val="center"/>
            </w:pPr>
            <w:r>
              <w:t>Role of Citizen</w:t>
            </w: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5" w:type="dxa"/>
          </w:tcPr>
          <w:p w:rsidR="008F2C90" w:rsidRDefault="008F2C90" w:rsidP="008F2C90">
            <w:pPr>
              <w:jc w:val="center"/>
            </w:pPr>
          </w:p>
        </w:tc>
        <w:tc>
          <w:tcPr>
            <w:tcW w:w="2636" w:type="dxa"/>
          </w:tcPr>
          <w:p w:rsidR="008F2C90" w:rsidRDefault="008F2C90" w:rsidP="008F2C90">
            <w:pPr>
              <w:jc w:val="center"/>
            </w:pPr>
          </w:p>
        </w:tc>
      </w:tr>
    </w:tbl>
    <w:p w:rsidR="008F2C90" w:rsidRDefault="008F2C90" w:rsidP="008F2C90">
      <w:bookmarkStart w:id="0" w:name="_GoBack"/>
      <w:bookmarkEnd w:id="0"/>
    </w:p>
    <w:sectPr w:rsidR="008F2C90" w:rsidSect="008F2C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90"/>
    <w:rsid w:val="0001739E"/>
    <w:rsid w:val="000C20C3"/>
    <w:rsid w:val="001323DB"/>
    <w:rsid w:val="001537A8"/>
    <w:rsid w:val="001A221D"/>
    <w:rsid w:val="001E7679"/>
    <w:rsid w:val="00213D77"/>
    <w:rsid w:val="0023493A"/>
    <w:rsid w:val="00254EFB"/>
    <w:rsid w:val="0027415D"/>
    <w:rsid w:val="00297561"/>
    <w:rsid w:val="002A1611"/>
    <w:rsid w:val="002A55A2"/>
    <w:rsid w:val="002B1911"/>
    <w:rsid w:val="002D7559"/>
    <w:rsid w:val="002F1567"/>
    <w:rsid w:val="00330E44"/>
    <w:rsid w:val="003A55CE"/>
    <w:rsid w:val="004668AE"/>
    <w:rsid w:val="005100AD"/>
    <w:rsid w:val="0053734D"/>
    <w:rsid w:val="0054257F"/>
    <w:rsid w:val="00571AF6"/>
    <w:rsid w:val="00615657"/>
    <w:rsid w:val="00626728"/>
    <w:rsid w:val="00634DE7"/>
    <w:rsid w:val="0064236A"/>
    <w:rsid w:val="00653726"/>
    <w:rsid w:val="00690DB9"/>
    <w:rsid w:val="006C7C0E"/>
    <w:rsid w:val="007C0588"/>
    <w:rsid w:val="007D30AD"/>
    <w:rsid w:val="007F0139"/>
    <w:rsid w:val="008351DB"/>
    <w:rsid w:val="00883879"/>
    <w:rsid w:val="008D4EEA"/>
    <w:rsid w:val="008E0FB4"/>
    <w:rsid w:val="008F2C90"/>
    <w:rsid w:val="009002FE"/>
    <w:rsid w:val="00951B88"/>
    <w:rsid w:val="009540A0"/>
    <w:rsid w:val="009A58B0"/>
    <w:rsid w:val="009C1BEA"/>
    <w:rsid w:val="00A22999"/>
    <w:rsid w:val="00A67962"/>
    <w:rsid w:val="00AA56ED"/>
    <w:rsid w:val="00B13FD7"/>
    <w:rsid w:val="00B426E8"/>
    <w:rsid w:val="00BB4629"/>
    <w:rsid w:val="00BE3F67"/>
    <w:rsid w:val="00C3514C"/>
    <w:rsid w:val="00C41284"/>
    <w:rsid w:val="00CA11B2"/>
    <w:rsid w:val="00D96BA4"/>
    <w:rsid w:val="00E44B01"/>
    <w:rsid w:val="00E50F22"/>
    <w:rsid w:val="00EC47D1"/>
    <w:rsid w:val="00F2501D"/>
    <w:rsid w:val="00F50607"/>
    <w:rsid w:val="00F91D5B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Burger</dc:creator>
  <cp:lastModifiedBy>Terence Burger</cp:lastModifiedBy>
  <cp:revision>1</cp:revision>
  <cp:lastPrinted>2015-03-22T20:09:00Z</cp:lastPrinted>
  <dcterms:created xsi:type="dcterms:W3CDTF">2015-03-22T20:05:00Z</dcterms:created>
  <dcterms:modified xsi:type="dcterms:W3CDTF">2015-03-22T20:09:00Z</dcterms:modified>
</cp:coreProperties>
</file>